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4652" w14:textId="77777777" w:rsidR="00705E98" w:rsidRPr="004F6422" w:rsidRDefault="00411E49" w:rsidP="00705E98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（ご記入日）</w:t>
      </w:r>
      <w:r w:rsidR="00705E98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705E98" w:rsidRPr="004F6422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 xml:space="preserve">　　年　　月　　日申請</w:t>
      </w:r>
    </w:p>
    <w:p w14:paraId="114F850B" w14:textId="77777777" w:rsidR="00705E98" w:rsidRPr="004F6422" w:rsidRDefault="00705E98" w:rsidP="00705E98">
      <w:pPr>
        <w:spacing w:line="220" w:lineRule="exact"/>
        <w:ind w:firstLineChars="600" w:firstLine="1080"/>
        <w:jc w:val="center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32AFB4E3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>公益信託ＮＥＸＣＯ関係会社高速道路防災対策等に関する支援基金</w:t>
      </w:r>
    </w:p>
    <w:p w14:paraId="19BB43A8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受託者　</w:t>
      </w:r>
      <w:r w:rsidR="00411E49">
        <w:rPr>
          <w:rFonts w:ascii="ＭＳ ゴシック" w:eastAsia="ＭＳ ゴシック" w:hAnsi="ＭＳ ゴシック" w:hint="eastAsia"/>
          <w:bCs/>
          <w:sz w:val="18"/>
          <w:szCs w:val="18"/>
        </w:rPr>
        <w:t>三菱ＵＦＪ信託銀行株式会社</w:t>
      </w: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宛</w:t>
      </w:r>
    </w:p>
    <w:p w14:paraId="401F39AE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</w:p>
    <w:p w14:paraId="08F4A427" w14:textId="1307A72E" w:rsidR="00705E98" w:rsidRPr="004F6422" w:rsidRDefault="00705E98" w:rsidP="00705E98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C0A69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</w:t>
      </w:r>
      <w:r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和</w:t>
      </w:r>
      <w:r w:rsidR="00531C47"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4C45F4"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度　高速道路の防災対策、災害支援等の研究機関への助成</w:t>
      </w:r>
    </w:p>
    <w:p w14:paraId="2C4A1AC6" w14:textId="77777777" w:rsidR="00705E98" w:rsidRPr="004F6422" w:rsidRDefault="00705E98" w:rsidP="00705E98">
      <w:pPr>
        <w:snapToGrid w:val="0"/>
        <w:jc w:val="center"/>
        <w:rPr>
          <w:rStyle w:val="text011"/>
          <w:rFonts w:ascii="ＭＳ ゴシック" w:eastAsia="ＭＳ ゴシック" w:hAnsi="ＭＳ ゴシック"/>
        </w:rPr>
      </w:pPr>
      <w:r w:rsidRPr="004F6422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31F1F705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2A9E5388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Cs/>
        </w:rPr>
      </w:pPr>
      <w:r w:rsidRPr="004F6422">
        <w:rPr>
          <w:rStyle w:val="text011"/>
          <w:rFonts w:ascii="ＭＳ ゴシック" w:eastAsia="ＭＳ ゴシック" w:hAnsi="ＭＳ ゴシック" w:hint="eastAsia"/>
          <w:bCs/>
        </w:rPr>
        <w:t xml:space="preserve">  この申請書類および添付した資料に記載されている事項は、助成金の支給対象者の選考等、当公益信託の運営に必要な範囲で、当公益信託の運営委員・信託管理人・委託者・その他当公益信託の業務を行う者が取得･利用すること、支給が決定した場合は、氏名、所属、研究テーマ等の情報が主務官庁へ提供される他、一般に公開されること、また、助成研究に対する問合せについて直接対応することについて、同意のうえ応募します。</w:t>
      </w:r>
    </w:p>
    <w:tbl>
      <w:tblPr>
        <w:tblpPr w:leftFromText="142" w:rightFromText="142" w:vertAnchor="page" w:horzAnchor="margin" w:tblpY="3988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866"/>
      </w:tblGrid>
      <w:tr w:rsidR="00705E98" w:rsidRPr="004F6422" w14:paraId="653A6551" w14:textId="77777777" w:rsidTr="00271536">
        <w:trPr>
          <w:trHeight w:val="851"/>
        </w:trPr>
        <w:tc>
          <w:tcPr>
            <w:tcW w:w="9099" w:type="dxa"/>
            <w:gridSpan w:val="2"/>
          </w:tcPr>
          <w:p w14:paraId="16F764A5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申請者名（</w:t>
            </w:r>
            <w:r w:rsidRPr="00411E49">
              <w:rPr>
                <w:rStyle w:val="text011"/>
                <w:rFonts w:ascii="ＭＳ ゴシック" w:eastAsia="ＭＳ ゴシック" w:hAnsi="ＭＳ ゴシック" w:hint="eastAsia"/>
              </w:rPr>
              <w:t>大学、法人・団体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等）</w:t>
            </w:r>
          </w:p>
          <w:p w14:paraId="2BDCD86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2676FD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C024B1D" w14:textId="77777777" w:rsidTr="00271536">
        <w:trPr>
          <w:trHeight w:val="567"/>
        </w:trPr>
        <w:tc>
          <w:tcPr>
            <w:tcW w:w="1233" w:type="dxa"/>
            <w:vMerge w:val="restart"/>
          </w:tcPr>
          <w:p w14:paraId="0C4DC8F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研究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866" w:type="dxa"/>
          </w:tcPr>
          <w:p w14:paraId="1F228A5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役　職</w:t>
            </w:r>
          </w:p>
          <w:p w14:paraId="0B21D55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3CE8AD5A" w14:textId="77777777" w:rsidTr="00271536">
        <w:trPr>
          <w:trHeight w:val="567"/>
        </w:trPr>
        <w:tc>
          <w:tcPr>
            <w:tcW w:w="1233" w:type="dxa"/>
            <w:vMerge/>
          </w:tcPr>
          <w:p w14:paraId="6F086F93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31AD44A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0B150" wp14:editId="5DBEEF4D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13970</wp:posOffset>
                      </wp:positionV>
                      <wp:extent cx="342900" cy="342900"/>
                      <wp:effectExtent l="0" t="0" r="0" b="0"/>
                      <wp:wrapNone/>
                      <wp:docPr id="3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6D325" w14:textId="77777777" w:rsidR="00705E98" w:rsidRPr="00EF6728" w:rsidRDefault="00705E98" w:rsidP="00705E9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B150" id="Oval 41" o:spid="_x0000_s1026" style="position:absolute;left:0;text-align:left;margin-left:319.5pt;margin-top:1.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" filled="f" stroked="f">
                      <v:textbox inset="5.85pt,.7pt,5.85pt,.7pt">
                        <w:txbxContent>
                          <w:p w14:paraId="5E26D325" w14:textId="77777777" w:rsidR="00705E98" w:rsidRPr="00EF6728" w:rsidRDefault="00705E98" w:rsidP="00705E9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42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F4161" wp14:editId="75ABE8FF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-7352030</wp:posOffset>
                      </wp:positionV>
                      <wp:extent cx="342900" cy="342900"/>
                      <wp:effectExtent l="6985" t="4445" r="2540" b="5080"/>
                      <wp:wrapNone/>
                      <wp:docPr id="2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C4598" w14:textId="77777777" w:rsidR="00705E98" w:rsidRPr="002F46E3" w:rsidRDefault="00705E98" w:rsidP="00705E98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F46E3">
                                    <w:rPr>
                                      <w:rFonts w:hint="eastAsia"/>
                                      <w:u w:val="single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F4161" id="Oval 30" o:spid="_x0000_s1027" style="position:absolute;left:0;text-align:left;margin-left:342pt;margin-top:-578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" stroked="f">
                      <v:textbox inset="5.85pt,.7pt,5.85pt,.7pt">
                        <w:txbxContent>
                          <w:p w14:paraId="309C4598" w14:textId="77777777" w:rsidR="00705E98" w:rsidRPr="002F46E3" w:rsidRDefault="00705E98" w:rsidP="00705E98">
                            <w:pPr>
                              <w:rPr>
                                <w:u w:val="single"/>
                              </w:rPr>
                            </w:pPr>
                            <w:r w:rsidRPr="002F46E3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氏　名</w:t>
            </w:r>
          </w:p>
          <w:p w14:paraId="5F2F8405" w14:textId="77777777" w:rsidR="00705E98" w:rsidRPr="004F6422" w:rsidRDefault="00705E98" w:rsidP="00271536">
            <w:pPr>
              <w:spacing w:line="220" w:lineRule="exact"/>
              <w:ind w:left="184" w:hangingChars="102" w:hanging="184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7F269F1" w14:textId="77777777" w:rsidTr="00271536">
        <w:trPr>
          <w:trHeight w:val="567"/>
        </w:trPr>
        <w:tc>
          <w:tcPr>
            <w:tcW w:w="1233" w:type="dxa"/>
            <w:vMerge/>
          </w:tcPr>
          <w:p w14:paraId="454F210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07B1C58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年　齢</w:t>
            </w:r>
          </w:p>
          <w:p w14:paraId="49F3C5A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7C2E1CCD" w14:textId="77777777" w:rsidTr="00271536">
        <w:trPr>
          <w:trHeight w:val="1134"/>
        </w:trPr>
        <w:tc>
          <w:tcPr>
            <w:tcW w:w="1233" w:type="dxa"/>
            <w:vMerge w:val="restart"/>
          </w:tcPr>
          <w:p w14:paraId="19D706F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66" w:type="dxa"/>
          </w:tcPr>
          <w:p w14:paraId="6932DEF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住　所</w:t>
            </w:r>
          </w:p>
          <w:p w14:paraId="5FA15EA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4CB94F9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71434522" w14:textId="77777777" w:rsidTr="00271536">
        <w:trPr>
          <w:trHeight w:val="567"/>
        </w:trPr>
        <w:tc>
          <w:tcPr>
            <w:tcW w:w="1233" w:type="dxa"/>
            <w:vMerge/>
          </w:tcPr>
          <w:p w14:paraId="1013EE5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67AB61D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所　属</w:t>
            </w:r>
          </w:p>
          <w:p w14:paraId="34D52D9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D8975AE" w14:textId="77777777" w:rsidTr="00271536">
        <w:trPr>
          <w:trHeight w:val="567"/>
        </w:trPr>
        <w:tc>
          <w:tcPr>
            <w:tcW w:w="1233" w:type="dxa"/>
            <w:vMerge/>
          </w:tcPr>
          <w:p w14:paraId="3CC0218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31D36C1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役　職</w:t>
            </w:r>
          </w:p>
          <w:p w14:paraId="16E6C11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47F92148" w14:textId="77777777" w:rsidTr="00271536">
        <w:trPr>
          <w:trHeight w:val="567"/>
        </w:trPr>
        <w:tc>
          <w:tcPr>
            <w:tcW w:w="1233" w:type="dxa"/>
            <w:vMerge/>
          </w:tcPr>
          <w:p w14:paraId="0D74592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438CBE7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氏　名</w:t>
            </w:r>
          </w:p>
          <w:p w14:paraId="0974269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7ABFEC6B" w14:textId="77777777" w:rsidTr="00271536">
        <w:trPr>
          <w:trHeight w:val="567"/>
        </w:trPr>
        <w:tc>
          <w:tcPr>
            <w:tcW w:w="1233" w:type="dxa"/>
            <w:vMerge/>
          </w:tcPr>
          <w:p w14:paraId="3B7EAA5D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  <w:vAlign w:val="center"/>
          </w:tcPr>
          <w:p w14:paraId="055A782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TEL：　　　　　　　　　　FAX：　　　　　　　　　E-mail：</w:t>
            </w:r>
          </w:p>
        </w:tc>
      </w:tr>
      <w:tr w:rsidR="00705E98" w:rsidRPr="004F6422" w14:paraId="3DE32E59" w14:textId="77777777" w:rsidTr="00271536">
        <w:trPr>
          <w:trHeight w:val="552"/>
        </w:trPr>
        <w:tc>
          <w:tcPr>
            <w:tcW w:w="9099" w:type="dxa"/>
            <w:gridSpan w:val="2"/>
          </w:tcPr>
          <w:p w14:paraId="2FDDC1ED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研究課題（タイトル）</w:t>
            </w:r>
          </w:p>
          <w:p w14:paraId="69658114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15D04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7940E6A0" w14:textId="77777777" w:rsidTr="00271536">
        <w:trPr>
          <w:trHeight w:val="318"/>
        </w:trPr>
        <w:tc>
          <w:tcPr>
            <w:tcW w:w="9099" w:type="dxa"/>
            <w:gridSpan w:val="2"/>
          </w:tcPr>
          <w:p w14:paraId="4F75D2FD" w14:textId="77777777" w:rsidR="00705E98" w:rsidRPr="004F6422" w:rsidRDefault="003E6AE2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該当項目（募集要領2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の対象となる研究・検討で、(1)もしくは(2)のうちもっとも関わりの深い項目に☑）</w:t>
            </w:r>
          </w:p>
          <w:p w14:paraId="762C18C3" w14:textId="77777777" w:rsidR="00705E98" w:rsidRPr="004F6422" w:rsidRDefault="00705E98" w:rsidP="00271536">
            <w:pPr>
              <w:spacing w:line="220" w:lineRule="exact"/>
              <w:ind w:firstLineChars="300" w:firstLine="54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□　(1) 高速道路の災害防止対策または災害時の対応・体制の高度化に資する研究・検討</w:t>
            </w:r>
          </w:p>
          <w:p w14:paraId="14BEDD6A" w14:textId="77777777" w:rsidR="00705E98" w:rsidRPr="004F6422" w:rsidRDefault="00705E98" w:rsidP="00271536">
            <w:pPr>
              <w:spacing w:line="220" w:lineRule="exact"/>
              <w:ind w:firstLineChars="300" w:firstLine="54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□　(2) 高速道路の救急救命対策・体制の高度化に資する研究・検討</w:t>
            </w:r>
          </w:p>
        </w:tc>
      </w:tr>
      <w:tr w:rsidR="00705E98" w:rsidRPr="004F6422" w14:paraId="4CC26B34" w14:textId="77777777" w:rsidTr="00271536">
        <w:trPr>
          <w:trHeight w:val="1425"/>
        </w:trPr>
        <w:tc>
          <w:tcPr>
            <w:tcW w:w="9099" w:type="dxa"/>
            <w:gridSpan w:val="2"/>
          </w:tcPr>
          <w:p w14:paraId="49DC6E0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研究目的（背景）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※枠内に収まるようできるだけ簡潔・明瞭に記載</w:t>
            </w:r>
          </w:p>
          <w:p w14:paraId="2875DD95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B861E9B" w14:textId="77777777" w:rsidTr="00271536">
        <w:trPr>
          <w:trHeight w:val="2835"/>
        </w:trPr>
        <w:tc>
          <w:tcPr>
            <w:tcW w:w="9099" w:type="dxa"/>
            <w:gridSpan w:val="2"/>
          </w:tcPr>
          <w:p w14:paraId="59978E12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研究内容（方法）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※枠内に収まるようできるだけ簡潔・明瞭に記載</w:t>
            </w:r>
          </w:p>
          <w:p w14:paraId="26321CC3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1351223D" w14:textId="77777777" w:rsidR="00705E98" w:rsidRPr="004F6422" w:rsidRDefault="00705E98" w:rsidP="00705E9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page" w:horzAnchor="margin" w:tblpY="748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705E98" w:rsidRPr="004F6422" w14:paraId="0AE291BD" w14:textId="77777777" w:rsidTr="00271536">
        <w:trPr>
          <w:trHeight w:val="1246"/>
        </w:trPr>
        <w:tc>
          <w:tcPr>
            <w:tcW w:w="9099" w:type="dxa"/>
          </w:tcPr>
          <w:p w14:paraId="2A9B307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lastRenderedPageBreak/>
              <w:t>共同研究者（所属、役職、氏名、年齢　を記入すること）</w:t>
            </w:r>
          </w:p>
          <w:p w14:paraId="1E9E0DF5" w14:textId="77777777" w:rsidR="00705E98" w:rsidRPr="004F6422" w:rsidRDefault="00705E98" w:rsidP="00271536">
            <w:pPr>
              <w:spacing w:line="220" w:lineRule="exact"/>
              <w:ind w:left="160" w:hangingChars="100" w:hanging="160"/>
              <w:rPr>
                <w:rStyle w:val="text011"/>
                <w:rFonts w:ascii="ＭＳ ゴシック" w:eastAsia="ＭＳ ゴシック" w:hAnsi="ＭＳ ゴシック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※共同で研究を行う者のみを記載。</w:t>
            </w:r>
          </w:p>
          <w:p w14:paraId="308A3E9B" w14:textId="77777777" w:rsidR="00705E98" w:rsidRPr="004F6422" w:rsidRDefault="00705E98" w:rsidP="00271536">
            <w:pPr>
              <w:spacing w:line="220" w:lineRule="exact"/>
              <w:ind w:left="160" w:hangingChars="100" w:hanging="16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※ＮＥＸＣＯ関係団体・関係者は「共同研究者」にはなれません。</w:t>
            </w:r>
          </w:p>
          <w:p w14:paraId="4290888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3DD2F3D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60E26E6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69B24EB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7881BE01" w14:textId="77777777" w:rsidR="00705E98" w:rsidRPr="004F6422" w:rsidRDefault="00705E98" w:rsidP="00271536">
            <w:pPr>
              <w:spacing w:line="220" w:lineRule="exact"/>
              <w:ind w:firstLineChars="400" w:firstLine="72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・</w:t>
            </w:r>
          </w:p>
          <w:p w14:paraId="2463272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5BF4CBCB" w14:textId="77777777" w:rsidTr="00271536">
        <w:trPr>
          <w:cantSplit/>
          <w:trHeight w:val="2130"/>
        </w:trPr>
        <w:tc>
          <w:tcPr>
            <w:tcW w:w="9099" w:type="dxa"/>
          </w:tcPr>
          <w:p w14:paraId="30FDAF77" w14:textId="77777777" w:rsidR="00705E98" w:rsidRPr="004F6422" w:rsidRDefault="00411E49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研究代表者の略歴およ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びこれまでの業績概要（簡単な経歴、学協会での受賞・表彰歴）</w:t>
            </w:r>
          </w:p>
          <w:p w14:paraId="0F413DB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4E9C5B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52B95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B9D6A3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0FFB1F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C5C2F1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787930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20F96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70D516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4F93D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BF09F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EDD12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57C794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345DC5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A236C0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2447F402" w14:textId="77777777" w:rsidTr="00271536">
        <w:trPr>
          <w:cantSplit/>
          <w:trHeight w:val="983"/>
        </w:trPr>
        <w:tc>
          <w:tcPr>
            <w:tcW w:w="9099" w:type="dxa"/>
          </w:tcPr>
          <w:p w14:paraId="593B16DE" w14:textId="426F22E7" w:rsidR="00705E98" w:rsidRPr="00DF364A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過去の当基金での助成金受給の</w:t>
            </w:r>
            <w:r w:rsidR="00A45D31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有無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・助成年度</w:t>
            </w:r>
            <w:r w:rsidR="00531C47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・研究課題</w:t>
            </w:r>
            <w:r w:rsidR="00184C6B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（タイトル）</w:t>
            </w:r>
          </w:p>
          <w:p w14:paraId="4AE9209C" w14:textId="77777777" w:rsidR="00705E98" w:rsidRPr="00DF364A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highlight w:val="yellow"/>
              </w:rPr>
            </w:pPr>
          </w:p>
          <w:p w14:paraId="5AAEB41A" w14:textId="77777777" w:rsidR="00531C47" w:rsidRPr="00DF364A" w:rsidRDefault="00A45D31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無・</w:t>
            </w:r>
            <w:r w:rsidR="00705E98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有（助成年度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：</w:t>
            </w:r>
            <w:r w:rsidR="00531C47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研究課題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　　　　　　　　　　　　　　　　　　　）</w:t>
            </w:r>
          </w:p>
          <w:p w14:paraId="6C94D1F7" w14:textId="35A4995E" w:rsidR="00A45D31" w:rsidRPr="008C009C" w:rsidRDefault="00A45D31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8E4E71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（助成年度：研究課題　　　　　</w:t>
            </w:r>
            <w:r w:rsidR="008E4E71">
              <w:rPr>
                <w:rStyle w:val="text011"/>
                <w:rFonts w:ascii="ＭＳ ゴシック" w:eastAsia="ＭＳ ゴシック" w:hAnsi="ＭＳ ゴシック" w:hint="eastAsia"/>
                <w:color w:val="FF0000"/>
              </w:rPr>
              <w:t xml:space="preserve">　　　　　　　　　　　　　　　　　　　　　　　　　　　　　　</w:t>
            </w:r>
            <w:r w:rsidR="008E4E71" w:rsidRPr="00A45D31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</w:tr>
      <w:tr w:rsidR="00705E98" w:rsidRPr="004F6422" w14:paraId="100580BC" w14:textId="77777777" w:rsidTr="00271536">
        <w:trPr>
          <w:cantSplit/>
          <w:trHeight w:val="8334"/>
        </w:trPr>
        <w:tc>
          <w:tcPr>
            <w:tcW w:w="9099" w:type="dxa"/>
          </w:tcPr>
          <w:p w14:paraId="7768AD31" w14:textId="77777777" w:rsidR="00705E98" w:rsidRPr="004F6422" w:rsidRDefault="00411E49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主な発表論文およ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び関連する研究、論文、書籍等</w:t>
            </w:r>
          </w:p>
          <w:p w14:paraId="05C9210C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3E2868B1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2F451137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07B22654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58751298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tbl>
      <w:tblPr>
        <w:tblpPr w:leftFromText="142" w:rightFromText="142" w:vertAnchor="page" w:horzAnchor="margin" w:tblpY="133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5934"/>
        <w:gridCol w:w="1539"/>
      </w:tblGrid>
      <w:tr w:rsidR="00705E98" w:rsidRPr="004F6422" w14:paraId="6617847F" w14:textId="77777777" w:rsidTr="00271536">
        <w:trPr>
          <w:trHeight w:val="716"/>
        </w:trPr>
        <w:tc>
          <w:tcPr>
            <w:tcW w:w="9099" w:type="dxa"/>
            <w:gridSpan w:val="3"/>
          </w:tcPr>
          <w:p w14:paraId="1E574642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152F212E" w14:textId="77777777" w:rsidR="00705E98" w:rsidRPr="00C516E1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研究期間　　　　　　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自：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年　　月</w:t>
            </w:r>
          </w:p>
          <w:p w14:paraId="4C1894F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至：令和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年　　月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  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>約　　　　　　　　　箇年</w:t>
            </w:r>
          </w:p>
        </w:tc>
      </w:tr>
      <w:tr w:rsidR="00705E98" w:rsidRPr="004F6422" w14:paraId="1B1A89BA" w14:textId="77777777" w:rsidTr="00271536">
        <w:trPr>
          <w:trHeight w:val="541"/>
        </w:trPr>
        <w:tc>
          <w:tcPr>
            <w:tcW w:w="9099" w:type="dxa"/>
            <w:gridSpan w:val="3"/>
          </w:tcPr>
          <w:p w14:paraId="2F42E1E4" w14:textId="77777777" w:rsidR="00705E98" w:rsidRPr="00C516E1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33E0B4E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研究経費総額　　　　上記期間中　　　　　　　　　　　　　　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>約　　　　　　　　　　円</w:t>
            </w:r>
          </w:p>
          <w:p w14:paraId="4E89E4C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003047B1" w14:textId="77777777" w:rsidTr="00271536">
        <w:trPr>
          <w:trHeight w:val="714"/>
        </w:trPr>
        <w:tc>
          <w:tcPr>
            <w:tcW w:w="9099" w:type="dxa"/>
            <w:gridSpan w:val="3"/>
          </w:tcPr>
          <w:p w14:paraId="6422597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14CF3394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研究助成申請額　　　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令和　　年　　月～令和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年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　　　円</w:t>
            </w:r>
          </w:p>
          <w:p w14:paraId="6BFA663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3FF2AE07" w14:textId="77777777" w:rsidTr="00271536">
        <w:trPr>
          <w:trHeight w:val="527"/>
        </w:trPr>
        <w:tc>
          <w:tcPr>
            <w:tcW w:w="9099" w:type="dxa"/>
            <w:gridSpan w:val="3"/>
          </w:tcPr>
          <w:p w14:paraId="573B0094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0D921F36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他の助成金への申請　有・無　　　　申請金額：</w:t>
            </w:r>
          </w:p>
          <w:p w14:paraId="39C41CA1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申請先団体：</w:t>
            </w:r>
          </w:p>
          <w:p w14:paraId="338B274D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研究課題：</w:t>
            </w:r>
          </w:p>
          <w:p w14:paraId="7C6F9481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本申請との相違点：</w:t>
            </w:r>
          </w:p>
          <w:p w14:paraId="5FA10967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302A5A56" w14:textId="77777777" w:rsidTr="00271536">
        <w:trPr>
          <w:trHeight w:val="527"/>
        </w:trPr>
        <w:tc>
          <w:tcPr>
            <w:tcW w:w="9099" w:type="dxa"/>
            <w:gridSpan w:val="3"/>
          </w:tcPr>
          <w:p w14:paraId="5C0B14D0" w14:textId="77777777" w:rsidR="00705E98" w:rsidRPr="004F6422" w:rsidRDefault="00411E49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申請額内訳　（以下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に記載している例示のとおり、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数量・単価などを明確にし、出来るだけ詳しく実態に即して作成してくだ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さい。）</w:t>
            </w:r>
          </w:p>
        </w:tc>
      </w:tr>
      <w:tr w:rsidR="00705E98" w:rsidRPr="004F6422" w14:paraId="77B2AC95" w14:textId="77777777" w:rsidTr="00271536">
        <w:trPr>
          <w:cantSplit/>
          <w:trHeight w:val="566"/>
        </w:trPr>
        <w:tc>
          <w:tcPr>
            <w:tcW w:w="1626" w:type="dxa"/>
            <w:vAlign w:val="center"/>
          </w:tcPr>
          <w:p w14:paraId="63D868DC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①人件費</w:t>
            </w:r>
          </w:p>
        </w:tc>
        <w:tc>
          <w:tcPr>
            <w:tcW w:w="5934" w:type="dxa"/>
            <w:vAlign w:val="center"/>
          </w:tcPr>
          <w:p w14:paraId="003BB50A" w14:textId="77777777" w:rsidR="00705E98" w:rsidRPr="004F6422" w:rsidRDefault="00411E49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■研究に必要な人件費。ただし、研究者本人およ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び長期雇用にかかるものは除く。</w:t>
            </w:r>
          </w:p>
          <w:p w14:paraId="0D9CF07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・データ解析補助等＝　○人×○○時間×＠○○円</w:t>
            </w:r>
          </w:p>
        </w:tc>
        <w:tc>
          <w:tcPr>
            <w:tcW w:w="1539" w:type="dxa"/>
            <w:vAlign w:val="center"/>
          </w:tcPr>
          <w:p w14:paraId="58C0CE2E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06906C4A" w14:textId="77777777" w:rsidTr="00271536">
        <w:trPr>
          <w:cantSplit/>
          <w:trHeight w:val="529"/>
        </w:trPr>
        <w:tc>
          <w:tcPr>
            <w:tcW w:w="1626" w:type="dxa"/>
            <w:vAlign w:val="center"/>
          </w:tcPr>
          <w:p w14:paraId="1C93B56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②資料費</w:t>
            </w:r>
          </w:p>
        </w:tc>
        <w:tc>
          <w:tcPr>
            <w:tcW w:w="5934" w:type="dxa"/>
            <w:vAlign w:val="center"/>
          </w:tcPr>
          <w:p w14:paraId="69A42CFA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■研究に必要な書籍・文献・資料等の購入経費。</w:t>
            </w:r>
          </w:p>
          <w:p w14:paraId="5A5E61DD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・○○データ統計資料＝　　○冊×＠○○円</w:t>
            </w:r>
          </w:p>
          <w:p w14:paraId="71DD3C77" w14:textId="77777777" w:rsidR="00705E98" w:rsidRPr="004F6422" w:rsidRDefault="00705E98" w:rsidP="00271536">
            <w:pPr>
              <w:widowControl/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・○○に関する書籍等＝　　○冊×＠○○円</w:t>
            </w:r>
          </w:p>
        </w:tc>
        <w:tc>
          <w:tcPr>
            <w:tcW w:w="1539" w:type="dxa"/>
            <w:vAlign w:val="center"/>
          </w:tcPr>
          <w:p w14:paraId="4F65919F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1FD16343" w14:textId="77777777" w:rsidTr="00271536">
        <w:trPr>
          <w:cantSplit/>
          <w:trHeight w:val="586"/>
        </w:trPr>
        <w:tc>
          <w:tcPr>
            <w:tcW w:w="1626" w:type="dxa"/>
            <w:vAlign w:val="center"/>
          </w:tcPr>
          <w:p w14:paraId="6D96F91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③調査費</w:t>
            </w:r>
          </w:p>
        </w:tc>
        <w:tc>
          <w:tcPr>
            <w:tcW w:w="5934" w:type="dxa"/>
            <w:vAlign w:val="center"/>
          </w:tcPr>
          <w:p w14:paraId="53DEFFFC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■研究に必要な現地調査等にかかるアルバイト・車両借上等経費。</w:t>
            </w:r>
          </w:p>
          <w:p w14:paraId="2D0F408A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・現地実態調査＝　○人×○日×＠○○円</w:t>
            </w:r>
          </w:p>
          <w:p w14:paraId="3D2BA761" w14:textId="77777777" w:rsidR="00705E98" w:rsidRPr="004F6422" w:rsidRDefault="00705E98" w:rsidP="00271536">
            <w:pPr>
              <w:widowControl/>
              <w:spacing w:line="240" w:lineRule="exact"/>
              <w:ind w:left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・上記車両借上＝　○台×○○時間×＠○○円</w:t>
            </w:r>
          </w:p>
          <w:p w14:paraId="4EC10563" w14:textId="77777777" w:rsidR="00705E98" w:rsidRPr="004F6422" w:rsidRDefault="00705E98" w:rsidP="00271536">
            <w:pPr>
              <w:widowControl/>
              <w:spacing w:line="240" w:lineRule="exact"/>
              <w:ind w:firstLineChars="1400" w:firstLine="252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〔○○○○○○データ収集のため〕</w:t>
            </w:r>
          </w:p>
        </w:tc>
        <w:tc>
          <w:tcPr>
            <w:tcW w:w="1539" w:type="dxa"/>
            <w:vAlign w:val="center"/>
          </w:tcPr>
          <w:p w14:paraId="5DF875F0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21016D4C" w14:textId="77777777" w:rsidTr="00271536">
        <w:trPr>
          <w:cantSplit/>
          <w:trHeight w:val="643"/>
        </w:trPr>
        <w:tc>
          <w:tcPr>
            <w:tcW w:w="1626" w:type="dxa"/>
            <w:vAlign w:val="center"/>
          </w:tcPr>
          <w:p w14:paraId="3ED9CA7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④旅費・交通費</w:t>
            </w:r>
          </w:p>
        </w:tc>
        <w:tc>
          <w:tcPr>
            <w:tcW w:w="5934" w:type="dxa"/>
            <w:vAlign w:val="center"/>
          </w:tcPr>
          <w:p w14:paraId="4439423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■研究に必要な学会出席、現地調査・打合せ等にかかる旅費・交通費。ただし、海外旅費は除く。</w:t>
            </w:r>
          </w:p>
          <w:p w14:paraId="63AE5C5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【記載例】  </w:t>
            </w:r>
          </w:p>
          <w:p w14:paraId="331A964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・現地調査＝　○人×○回×＠○○○円〔○○⇔○○往復・宿泊〕</w:t>
            </w:r>
          </w:p>
          <w:p w14:paraId="1E0425F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・打合せ等＝　○人×○回×＠○○○円〔○○⇔○○往復・日帰り〕</w:t>
            </w:r>
          </w:p>
        </w:tc>
        <w:tc>
          <w:tcPr>
            <w:tcW w:w="1539" w:type="dxa"/>
            <w:vAlign w:val="center"/>
          </w:tcPr>
          <w:p w14:paraId="20315E75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7783753F" w14:textId="77777777" w:rsidTr="00271536">
        <w:trPr>
          <w:cantSplit/>
          <w:trHeight w:val="506"/>
        </w:trPr>
        <w:tc>
          <w:tcPr>
            <w:tcW w:w="1626" w:type="dxa"/>
            <w:vAlign w:val="center"/>
          </w:tcPr>
          <w:p w14:paraId="4ECAB854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⑤消耗品費</w:t>
            </w:r>
          </w:p>
        </w:tc>
        <w:tc>
          <w:tcPr>
            <w:tcW w:w="5934" w:type="dxa"/>
            <w:vAlign w:val="center"/>
          </w:tcPr>
          <w:p w14:paraId="520E3F70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■研究に必要な試料・部品・文房具等の購入経費。</w:t>
            </w:r>
          </w:p>
          <w:p w14:paraId="07A48C20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・プリンター消耗品等＝　　○本×＠○○円</w:t>
            </w:r>
          </w:p>
        </w:tc>
        <w:tc>
          <w:tcPr>
            <w:tcW w:w="1539" w:type="dxa"/>
            <w:vAlign w:val="center"/>
          </w:tcPr>
          <w:p w14:paraId="4EA05255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6F8CFB74" w14:textId="77777777" w:rsidTr="00271536">
        <w:trPr>
          <w:cantSplit/>
          <w:trHeight w:val="529"/>
        </w:trPr>
        <w:tc>
          <w:tcPr>
            <w:tcW w:w="1626" w:type="dxa"/>
            <w:vAlign w:val="center"/>
          </w:tcPr>
          <w:p w14:paraId="0935E115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⑥通信費</w:t>
            </w:r>
          </w:p>
        </w:tc>
        <w:tc>
          <w:tcPr>
            <w:tcW w:w="5934" w:type="dxa"/>
            <w:vAlign w:val="center"/>
          </w:tcPr>
          <w:p w14:paraId="7308AB62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■研究に必要な調査票等の郵送・通信等経費。</w:t>
            </w:r>
          </w:p>
          <w:p w14:paraId="2EA3B6C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・アンケート等郵送費＝　　○通×＠○○円</w:t>
            </w:r>
          </w:p>
        </w:tc>
        <w:tc>
          <w:tcPr>
            <w:tcW w:w="1539" w:type="dxa"/>
            <w:vAlign w:val="center"/>
          </w:tcPr>
          <w:p w14:paraId="59A6D02C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61728FF6" w14:textId="77777777" w:rsidTr="00271536">
        <w:trPr>
          <w:cantSplit/>
          <w:trHeight w:val="553"/>
        </w:trPr>
        <w:tc>
          <w:tcPr>
            <w:tcW w:w="1626" w:type="dxa"/>
            <w:vAlign w:val="center"/>
          </w:tcPr>
          <w:p w14:paraId="0E977852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⑦印刷製本費</w:t>
            </w:r>
          </w:p>
        </w:tc>
        <w:tc>
          <w:tcPr>
            <w:tcW w:w="5934" w:type="dxa"/>
            <w:vAlign w:val="center"/>
          </w:tcPr>
          <w:p w14:paraId="63EF99E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■研究に必要な調査票等の印刷、成果報告書の印刷等経費。</w:t>
            </w:r>
          </w:p>
          <w:p w14:paraId="79F05B5B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・アンケート用紙等印刷＝　○枚×＠○○円</w:t>
            </w:r>
          </w:p>
          <w:p w14:paraId="14ED987D" w14:textId="77777777" w:rsidR="00705E98" w:rsidRPr="004F6422" w:rsidRDefault="00705E98" w:rsidP="00271536">
            <w:pPr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・研究成果報告書等印刷＝　○部×＠○○円</w:t>
            </w:r>
          </w:p>
        </w:tc>
        <w:tc>
          <w:tcPr>
            <w:tcW w:w="1539" w:type="dxa"/>
            <w:vAlign w:val="center"/>
          </w:tcPr>
          <w:p w14:paraId="79FFB292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19B3CD48" w14:textId="77777777" w:rsidTr="00271536">
        <w:trPr>
          <w:cantSplit/>
          <w:trHeight w:val="452"/>
        </w:trPr>
        <w:tc>
          <w:tcPr>
            <w:tcW w:w="1626" w:type="dxa"/>
            <w:vAlign w:val="center"/>
          </w:tcPr>
          <w:p w14:paraId="0309B334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⑧謝金</w:t>
            </w:r>
          </w:p>
        </w:tc>
        <w:tc>
          <w:tcPr>
            <w:tcW w:w="5934" w:type="dxa"/>
            <w:vAlign w:val="center"/>
          </w:tcPr>
          <w:p w14:paraId="262C756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■協力者・助言者への謝礼金、機械器具等の借料・損料等経費。</w:t>
            </w:r>
          </w:p>
          <w:p w14:paraId="12A0F45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・被験者への謝礼＝　　　　○人×＠○○円</w:t>
            </w:r>
          </w:p>
          <w:p w14:paraId="43CBA5F8" w14:textId="77777777" w:rsidR="00705E98" w:rsidRPr="004F6422" w:rsidRDefault="00705E98" w:rsidP="00271536">
            <w:pPr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・実験機器等借用への謝礼＝　　○○○○円</w:t>
            </w:r>
          </w:p>
        </w:tc>
        <w:tc>
          <w:tcPr>
            <w:tcW w:w="1539" w:type="dxa"/>
            <w:vAlign w:val="center"/>
          </w:tcPr>
          <w:p w14:paraId="76AB038A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25215913" w14:textId="77777777" w:rsidTr="00271536">
        <w:trPr>
          <w:cantSplit/>
          <w:trHeight w:val="593"/>
        </w:trPr>
        <w:tc>
          <w:tcPr>
            <w:tcW w:w="1626" w:type="dxa"/>
            <w:vAlign w:val="center"/>
          </w:tcPr>
          <w:p w14:paraId="21D6F848" w14:textId="77777777" w:rsidR="00705E98" w:rsidRPr="004F6422" w:rsidRDefault="00705E98" w:rsidP="00271536">
            <w:pPr>
              <w:spacing w:line="240" w:lineRule="exact"/>
              <w:ind w:left="180" w:hangingChars="100" w:hanging="180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⑨その他</w:t>
            </w:r>
          </w:p>
        </w:tc>
        <w:tc>
          <w:tcPr>
            <w:tcW w:w="5934" w:type="dxa"/>
            <w:vAlign w:val="center"/>
          </w:tcPr>
          <w:p w14:paraId="4EFFB3AD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■所属機関の助成金管理費等上記に属さない経費。</w:t>
            </w:r>
          </w:p>
          <w:p w14:paraId="429CE5AA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・大学の助成金管理費＝　研究費の○○％〔○○大学規定による〕</w:t>
            </w:r>
          </w:p>
        </w:tc>
        <w:tc>
          <w:tcPr>
            <w:tcW w:w="1539" w:type="dxa"/>
            <w:vAlign w:val="center"/>
          </w:tcPr>
          <w:p w14:paraId="1823813A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0FE443FB" w14:textId="77777777" w:rsidTr="00271536">
        <w:trPr>
          <w:trHeight w:val="389"/>
        </w:trPr>
        <w:tc>
          <w:tcPr>
            <w:tcW w:w="1626" w:type="dxa"/>
            <w:vAlign w:val="center"/>
          </w:tcPr>
          <w:p w14:paraId="0B6300ED" w14:textId="77777777" w:rsidR="00705E98" w:rsidRPr="004F6422" w:rsidRDefault="00705E98" w:rsidP="00271536">
            <w:pPr>
              <w:spacing w:line="240" w:lineRule="exact"/>
              <w:jc w:val="center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合　計</w:t>
            </w:r>
          </w:p>
        </w:tc>
        <w:tc>
          <w:tcPr>
            <w:tcW w:w="5934" w:type="dxa"/>
            <w:vAlign w:val="center"/>
          </w:tcPr>
          <w:p w14:paraId="70274176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2D07430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39" w:type="dxa"/>
            <w:vAlign w:val="center"/>
          </w:tcPr>
          <w:p w14:paraId="0AA25003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</w:tbl>
    <w:p w14:paraId="72B77C26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</w:p>
    <w:p w14:paraId="0422A8BB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</w:p>
    <w:p w14:paraId="40AFC934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000000"/>
        </w:rPr>
      </w:pPr>
      <w:r w:rsidRPr="004F6422">
        <w:rPr>
          <w:rStyle w:val="text011"/>
          <w:rFonts w:ascii="ＭＳ ゴシック" w:eastAsia="ＭＳ ゴシック" w:hAnsi="ＭＳ ゴシック" w:hint="eastAsia"/>
          <w:bCs/>
          <w:color w:val="000000"/>
        </w:rPr>
        <w:t>＜個人情報の取り扱いについて＞</w:t>
      </w:r>
    </w:p>
    <w:p w14:paraId="32C69D5E" w14:textId="77777777" w:rsidR="00705E98" w:rsidRPr="004F6422" w:rsidRDefault="00705E98" w:rsidP="00705E98">
      <w:pPr>
        <w:spacing w:line="220" w:lineRule="exact"/>
        <w:rPr>
          <w:rFonts w:ascii="ＭＳ ゴシック" w:eastAsia="ＭＳ ゴシック" w:hAnsi="ＭＳ ゴシック"/>
        </w:rPr>
      </w:pPr>
      <w:r w:rsidRPr="004F6422">
        <w:rPr>
          <w:rStyle w:val="text011"/>
          <w:rFonts w:ascii="ＭＳ ゴシック" w:eastAsia="ＭＳ ゴシック" w:hAnsi="ＭＳ ゴシック" w:hint="eastAsia"/>
          <w:color w:val="000000"/>
        </w:rPr>
        <w:t>受託者は、個人情報の保護に関する法律（平成15年5月30日法律第57号）に基づき、申請者の個人</w:t>
      </w:r>
      <w:r w:rsidR="00777386">
        <w:rPr>
          <w:rStyle w:val="text011"/>
          <w:rFonts w:ascii="ＭＳ ゴシック" w:eastAsia="ＭＳ ゴシック" w:hAnsi="ＭＳ ゴシック" w:hint="eastAsia"/>
          <w:color w:val="000000"/>
        </w:rPr>
        <w:t>情報を、公益信託業務を遂行するために必要な範囲内に限定して利用いた</w:t>
      </w:r>
      <w:r w:rsidRPr="004F6422">
        <w:rPr>
          <w:rStyle w:val="text011"/>
          <w:rFonts w:ascii="ＭＳ ゴシック" w:eastAsia="ＭＳ ゴシック" w:hAnsi="ＭＳ ゴシック" w:hint="eastAsia"/>
          <w:color w:val="000000"/>
        </w:rPr>
        <w:t>します。</w:t>
      </w:r>
    </w:p>
    <w:p w14:paraId="088FF1F3" w14:textId="77777777" w:rsidR="00705E98" w:rsidRPr="00B30BB0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15419FBE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1199F2CD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5A044D7B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721D4B8F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68E8B205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42025A6F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6F542E63" w14:textId="77777777" w:rsidR="000B67A3" w:rsidRDefault="000B67A3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0B84728C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78C5" wp14:editId="7C2405CA">
                <wp:simplePos x="0" y="0"/>
                <wp:positionH relativeFrom="column">
                  <wp:posOffset>5309870</wp:posOffset>
                </wp:positionH>
                <wp:positionV relativeFrom="paragraph">
                  <wp:posOffset>-186690</wp:posOffset>
                </wp:positionV>
                <wp:extent cx="447675" cy="238125"/>
                <wp:effectExtent l="9525" t="6350" r="9525" b="1270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E599" w14:textId="77777777" w:rsidR="00705E98" w:rsidRPr="00D4189E" w:rsidRDefault="00705E98" w:rsidP="00705E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1BC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78C5" id="Rectangle 32" o:spid="_x0000_s1028" style="position:absolute;left:0;text-align:left;margin-left:418.1pt;margin-top:-14.7pt;width:3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">
                <v:textbox inset="5.85pt,.7pt,5.85pt,.7pt">
                  <w:txbxContent>
                    <w:p w14:paraId="44A0E599" w14:textId="77777777" w:rsidR="00705E98" w:rsidRPr="00D4189E" w:rsidRDefault="00705E98" w:rsidP="00705E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31BC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732B0B98" w14:textId="77777777" w:rsidR="00705E98" w:rsidRPr="00E85166" w:rsidRDefault="00705E98" w:rsidP="00705E98">
      <w:pPr>
        <w:spacing w:line="300" w:lineRule="exact"/>
        <w:rPr>
          <w:rStyle w:val="text011"/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 w:rsidRPr="00631BCC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※研究代表者が、過去に当基金の助成を3</w:t>
      </w:r>
      <w:r w:rsidR="00411E49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回以上受給している場合にご記入くだ</w:t>
      </w:r>
      <w:r w:rsidRPr="00631BCC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さい。</w:t>
      </w:r>
    </w:p>
    <w:tbl>
      <w:tblPr>
        <w:tblpPr w:leftFromText="142" w:rightFromText="142" w:vertAnchor="page" w:horzAnchor="margin" w:tblpY="1666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7699"/>
      </w:tblGrid>
      <w:tr w:rsidR="00705E98" w:rsidRPr="004F6422" w14:paraId="5FB4AE62" w14:textId="77777777" w:rsidTr="007A7974">
        <w:trPr>
          <w:trHeight w:val="338"/>
        </w:trPr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14:paraId="5568C2E6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過去助成内容</w:t>
            </w:r>
          </w:p>
          <w:p w14:paraId="2F09D4F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2D0" w14:textId="77777777" w:rsidR="00705E98" w:rsidRPr="00631BCC" w:rsidRDefault="00705E98" w:rsidP="00271536">
            <w:pPr>
              <w:spacing w:line="220" w:lineRule="exact"/>
              <w:ind w:firstLineChars="100" w:firstLine="180"/>
              <w:rPr>
                <w:rStyle w:val="text011"/>
                <w:rFonts w:ascii="ＭＳ ゴシック" w:eastAsia="ＭＳ ゴシック" w:hAnsi="ＭＳ ゴシック"/>
                <w:color w:val="FF0000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助成年度　　研究課題（タイトル）</w:t>
            </w:r>
          </w:p>
          <w:p w14:paraId="5C3EC22E" w14:textId="77777777" w:rsidR="00705E98" w:rsidRPr="00631BCC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EAC3686" w14:textId="77777777" w:rsidR="00705E98" w:rsidRPr="00631BCC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05E98" w:rsidRPr="004F6422" w14:paraId="69AD1D57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3192E19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B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11EE7B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401A9CFB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314B9116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3D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0AB20E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F9DD96C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5805193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B4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FE2172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8BD354C" w14:textId="77777777" w:rsidTr="007A7974">
        <w:trPr>
          <w:trHeight w:val="11144"/>
        </w:trPr>
        <w:tc>
          <w:tcPr>
            <w:tcW w:w="9069" w:type="dxa"/>
            <w:gridSpan w:val="2"/>
          </w:tcPr>
          <w:p w14:paraId="15AB0A4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今回助成申請を行う研究内容と、過去に助成を受けた研究内容との相違点</w:t>
            </w:r>
          </w:p>
          <w:p w14:paraId="5DB6445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468DC2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5D2AB7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E09ED1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DDA8AC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40A463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9346A9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AEB29E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AB3827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3A02F1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3BAA3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2FD3161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5C41A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C50C2B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14A04B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FA31F4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FF4590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C08917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FC1BBA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649CB4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07CD5D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E5E449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179827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D8DBD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1B1ADF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86CF2E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AFEEB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6650DE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DD2949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29BE1A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12D0B3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139891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2D0C1E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DAA937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E7A44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9526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CF8DB1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1F9D5F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891A7E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6E29CC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EA5BC6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38F4FD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F1B4B4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523B39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5AC942C" w14:textId="77777777" w:rsidR="00705E98" w:rsidRPr="007A7974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3DB2923B" w14:textId="77777777" w:rsidR="00EC60F8" w:rsidRPr="00705E98" w:rsidRDefault="00EC60F8" w:rsidP="007A7974"/>
    <w:sectPr w:rsidR="00EC60F8" w:rsidRPr="00705E98" w:rsidSect="00AB33FC">
      <w:footerReference w:type="default" r:id="rId6"/>
      <w:pgSz w:w="11906" w:h="16838" w:code="9"/>
      <w:pgMar w:top="567" w:right="1418" w:bottom="1134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2EBB" w14:textId="77777777" w:rsidR="0042777F" w:rsidRDefault="000B67A3">
      <w:r>
        <w:separator/>
      </w:r>
    </w:p>
  </w:endnote>
  <w:endnote w:type="continuationSeparator" w:id="0">
    <w:p w14:paraId="5ACAC7FC" w14:textId="77777777" w:rsidR="0042777F" w:rsidRDefault="000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936199"/>
      <w:docPartObj>
        <w:docPartGallery w:val="Page Numbers (Bottom of Page)"/>
        <w:docPartUnique/>
      </w:docPartObj>
    </w:sdtPr>
    <w:sdtEndPr/>
    <w:sdtContent>
      <w:p w14:paraId="79049794" w14:textId="77777777" w:rsidR="006403FB" w:rsidRDefault="006403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86" w:rsidRPr="00777386">
          <w:rPr>
            <w:noProof/>
            <w:lang w:val="ja-JP"/>
          </w:rPr>
          <w:t>4</w:t>
        </w:r>
        <w:r>
          <w:fldChar w:fldCharType="end"/>
        </w:r>
      </w:p>
    </w:sdtContent>
  </w:sdt>
  <w:p w14:paraId="40380945" w14:textId="77777777" w:rsidR="00DF364A" w:rsidRPr="006403FB" w:rsidRDefault="00DF364A" w:rsidP="006403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09A0" w14:textId="77777777" w:rsidR="0042777F" w:rsidRDefault="000B67A3">
      <w:r>
        <w:separator/>
      </w:r>
    </w:p>
  </w:footnote>
  <w:footnote w:type="continuationSeparator" w:id="0">
    <w:p w14:paraId="2024374E" w14:textId="77777777" w:rsidR="0042777F" w:rsidRDefault="000B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8"/>
    <w:rsid w:val="000B67A3"/>
    <w:rsid w:val="001840D4"/>
    <w:rsid w:val="00184C6B"/>
    <w:rsid w:val="00206D4F"/>
    <w:rsid w:val="003E6AE2"/>
    <w:rsid w:val="00411E49"/>
    <w:rsid w:val="0042777F"/>
    <w:rsid w:val="004A0157"/>
    <w:rsid w:val="004C45F4"/>
    <w:rsid w:val="00531C47"/>
    <w:rsid w:val="006403FB"/>
    <w:rsid w:val="00705E98"/>
    <w:rsid w:val="00777386"/>
    <w:rsid w:val="007A7974"/>
    <w:rsid w:val="008845A8"/>
    <w:rsid w:val="008C009C"/>
    <w:rsid w:val="008E4E71"/>
    <w:rsid w:val="009E10B5"/>
    <w:rsid w:val="00A45D31"/>
    <w:rsid w:val="00A8293C"/>
    <w:rsid w:val="00B71F80"/>
    <w:rsid w:val="00BC050F"/>
    <w:rsid w:val="00DB0FCD"/>
    <w:rsid w:val="00DF364A"/>
    <w:rsid w:val="00E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14F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1">
    <w:name w:val="text011"/>
    <w:rsid w:val="00705E9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footer"/>
    <w:basedOn w:val="a"/>
    <w:link w:val="a4"/>
    <w:uiPriority w:val="99"/>
    <w:rsid w:val="0070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5E9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705E98"/>
  </w:style>
  <w:style w:type="paragraph" w:styleId="a6">
    <w:name w:val="Balloon Text"/>
    <w:basedOn w:val="a"/>
    <w:link w:val="a7"/>
    <w:uiPriority w:val="99"/>
    <w:semiHidden/>
    <w:unhideWhenUsed/>
    <w:rsid w:val="0070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5E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3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2020-09-24T00:46:00Z</dcterms:created>
  <dcterms:modified xsi:type="dcterms:W3CDTF">2024-09-20T06:25:00Z</dcterms:modified>
</cp:coreProperties>
</file>